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Mészárosné Törzsök Zsuzsanna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Bartókné Piller Magdolna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Gonda Istvánné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53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 xml:space="preserve">A Fejér Megyei Közgyűlés </w:t>
      </w:r>
      <w:proofErr w:type="spellStart"/>
      <w:r>
        <w:t>Hollósi</w:t>
      </w:r>
      <w:proofErr w:type="spellEnd"/>
      <w:r>
        <w:t xml:space="preserve"> Attila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Bergerné Horváth Ildikó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Dr. Vizi László Tamás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Szabóné Várady Katalin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Hanga Sándorné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Erdős Sándorné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59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 xml:space="preserve">A Fejér Megyei Közgyűlés </w:t>
      </w:r>
      <w:proofErr w:type="spellStart"/>
      <w:r>
        <w:t>Filótás</w:t>
      </w:r>
      <w:proofErr w:type="spellEnd"/>
      <w:r>
        <w:t xml:space="preserve"> Mária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Göndör Károlyné részére a Fejér Megyei Önkormányzat Németh László Díj adományozását nem támogatja.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Bokros Ilona részére a Fejér Megyei Önkormányzat Németh László Díjat adományozza.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3666C8" w:rsidRDefault="003666C8" w:rsidP="003666C8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3666C8" w:rsidRPr="0044582A" w:rsidRDefault="003666C8" w:rsidP="003666C8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3666C8" w:rsidRPr="0044582A" w:rsidRDefault="003666C8" w:rsidP="003666C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62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Németh László Díja adományozásáról</w:t>
      </w: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center"/>
        <w:rPr>
          <w:b/>
        </w:rPr>
      </w:pPr>
    </w:p>
    <w:p w:rsidR="003666C8" w:rsidRDefault="003666C8" w:rsidP="003666C8">
      <w:pPr>
        <w:jc w:val="both"/>
      </w:pPr>
      <w:r>
        <w:t>A Fejér Megyei Közgyűlés Csonka Károlyné részére a Fejér Megyei Önkormányzat Németh László Díjat adományozza.</w:t>
      </w: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b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Default="003666C8" w:rsidP="003666C8">
      <w:pPr>
        <w:tabs>
          <w:tab w:val="left" w:pos="1044"/>
        </w:tabs>
        <w:rPr>
          <w:rFonts w:cs="Arial"/>
          <w:szCs w:val="23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6C8" w:rsidRPr="007D1638" w:rsidRDefault="003666C8" w:rsidP="003666C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6C8" w:rsidRDefault="003666C8" w:rsidP="003666C8"/>
    <w:p w:rsidR="003666C8" w:rsidRDefault="003666C8" w:rsidP="003666C8"/>
    <w:p w:rsidR="003666C8" w:rsidRDefault="003666C8" w:rsidP="003666C8"/>
    <w:p w:rsidR="003666C8" w:rsidRDefault="003666C8" w:rsidP="003666C8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C8"/>
    <w:rsid w:val="00144E3F"/>
    <w:rsid w:val="002112AF"/>
    <w:rsid w:val="00214E4A"/>
    <w:rsid w:val="00246087"/>
    <w:rsid w:val="002E73C8"/>
    <w:rsid w:val="003666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527C-8932-4E0E-AB67-A9C3B86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6C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2017-05-12T07:27:00Z</dcterms:created>
  <dcterms:modified xsi:type="dcterms:W3CDTF">2017-05-12T07:27:00Z</dcterms:modified>
</cp:coreProperties>
</file>